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19" w:rsidRDefault="00DB3319" w:rsidP="00DB331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86100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9F" w:rsidRDefault="009639F9" w:rsidP="00DB3319">
      <w:pPr>
        <w:jc w:val="center"/>
      </w:pPr>
      <w:r>
        <w:t>Patient G</w:t>
      </w:r>
      <w:r w:rsidR="00472E9F">
        <w:t xml:space="preserve">roup </w:t>
      </w:r>
      <w:r w:rsidR="00D94834">
        <w:t>September 2015</w:t>
      </w:r>
    </w:p>
    <w:p w:rsidR="00C47E3F" w:rsidRDefault="00C47E3F">
      <w:r>
        <w:t>5.30</w:t>
      </w:r>
      <w:r>
        <w:tab/>
        <w:t>Open and introductions</w:t>
      </w:r>
      <w:r w:rsidR="00DF0045">
        <w:t xml:space="preserve"> &amp; </w:t>
      </w:r>
      <w:r>
        <w:t>Review of last meeting</w:t>
      </w:r>
    </w:p>
    <w:p w:rsidR="00472E9F" w:rsidRDefault="00C47E3F">
      <w:r>
        <w:t>5.</w:t>
      </w:r>
      <w:r w:rsidR="00C26873">
        <w:t>35</w:t>
      </w:r>
      <w:r>
        <w:tab/>
      </w:r>
      <w:r w:rsidR="0085747C">
        <w:t>Practice news</w:t>
      </w:r>
    </w:p>
    <w:p w:rsidR="0085747C" w:rsidRDefault="0085747C" w:rsidP="0085747C">
      <w:pPr>
        <w:pStyle w:val="ListParagraph"/>
        <w:numPr>
          <w:ilvl w:val="0"/>
          <w:numId w:val="1"/>
        </w:numPr>
      </w:pPr>
      <w:r>
        <w:t>Hearts and minds event</w:t>
      </w:r>
    </w:p>
    <w:p w:rsidR="0085747C" w:rsidRDefault="00DF0045" w:rsidP="0085747C">
      <w:pPr>
        <w:pStyle w:val="ListParagraph"/>
        <w:numPr>
          <w:ilvl w:val="0"/>
          <w:numId w:val="1"/>
        </w:numPr>
      </w:pPr>
      <w:r>
        <w:t>Action plan ( chairs and BP</w:t>
      </w:r>
      <w:r w:rsidR="0085747C">
        <w:t xml:space="preserve"> machines)</w:t>
      </w:r>
    </w:p>
    <w:p w:rsidR="00233583" w:rsidRDefault="00233583" w:rsidP="0085747C">
      <w:pPr>
        <w:pStyle w:val="ListParagraph"/>
        <w:numPr>
          <w:ilvl w:val="0"/>
          <w:numId w:val="1"/>
        </w:numPr>
      </w:pPr>
      <w:r>
        <w:t xml:space="preserve">Bradford Healthy Hearts  </w:t>
      </w:r>
      <w:r w:rsidR="0038340B">
        <w:t>( Donna Ford)</w:t>
      </w:r>
    </w:p>
    <w:p w:rsidR="00B92218" w:rsidRDefault="00B92218" w:rsidP="0085747C">
      <w:pPr>
        <w:pStyle w:val="ListParagraph"/>
        <w:numPr>
          <w:ilvl w:val="0"/>
          <w:numId w:val="1"/>
        </w:numPr>
      </w:pPr>
      <w:r>
        <w:t>Recent national survey results</w:t>
      </w:r>
    </w:p>
    <w:p w:rsidR="009639F9" w:rsidRDefault="00C26873">
      <w:r>
        <w:t>5.45</w:t>
      </w:r>
      <w:r w:rsidR="00C47E3F">
        <w:tab/>
      </w:r>
      <w:r w:rsidR="00365812">
        <w:t xml:space="preserve">Winter </w:t>
      </w:r>
      <w:r w:rsidR="00233583">
        <w:t>campaign 2015-2016</w:t>
      </w:r>
      <w:r w:rsidR="0038340B">
        <w:t xml:space="preserve">  </w:t>
      </w:r>
      <w:r w:rsidR="00365812">
        <w:t xml:space="preserve"> </w:t>
      </w:r>
    </w:p>
    <w:p w:rsidR="00722DDB" w:rsidRDefault="00C26873">
      <w:r>
        <w:t>5.55</w:t>
      </w:r>
      <w:r w:rsidR="00722DDB">
        <w:tab/>
        <w:t>Named G</w:t>
      </w:r>
      <w:r>
        <w:t>P</w:t>
      </w:r>
      <w:r w:rsidR="00722DDB">
        <w:t xml:space="preserve"> for all patients</w:t>
      </w:r>
    </w:p>
    <w:p w:rsidR="00472E9F" w:rsidRDefault="00722DDB">
      <w:r>
        <w:t>6.</w:t>
      </w:r>
      <w:r w:rsidR="00693EFF">
        <w:t>00</w:t>
      </w:r>
      <w:r w:rsidR="00693EFF">
        <w:tab/>
        <w:t xml:space="preserve">Antibiotics – Dr Veena Mills </w:t>
      </w:r>
    </w:p>
    <w:p w:rsidR="00D94834" w:rsidRDefault="0091495D">
      <w:r>
        <w:t>6.20</w:t>
      </w:r>
      <w:r w:rsidR="00C26873">
        <w:tab/>
        <w:t xml:space="preserve">Five year forward view </w:t>
      </w:r>
      <w:r w:rsidR="00B92218">
        <w:t>– Dr Veena Mills</w:t>
      </w:r>
    </w:p>
    <w:p w:rsidR="00D94834" w:rsidRDefault="00C26873">
      <w:r>
        <w:t>6.</w:t>
      </w:r>
      <w:r w:rsidR="0091495D">
        <w:t>40</w:t>
      </w:r>
      <w:r w:rsidR="0091495D">
        <w:tab/>
        <w:t xml:space="preserve">Open Floor   </w:t>
      </w:r>
    </w:p>
    <w:p w:rsidR="0020109B" w:rsidRDefault="0091495D">
      <w:r>
        <w:t>6.55</w:t>
      </w:r>
      <w:r w:rsidR="00C26873">
        <w:tab/>
      </w:r>
      <w:r w:rsidR="00B92218">
        <w:t>Electronic P</w:t>
      </w:r>
      <w:r>
        <w:t>rescription service</w:t>
      </w:r>
    </w:p>
    <w:p w:rsidR="0091495D" w:rsidRDefault="0091495D">
      <w:r>
        <w:t>7.10.</w:t>
      </w:r>
      <w:r>
        <w:tab/>
      </w:r>
      <w:r w:rsidR="009639F9">
        <w:t>Bradford Beats Diabetes – NEW</w:t>
      </w:r>
    </w:p>
    <w:p w:rsidR="009639F9" w:rsidRDefault="00DF0045">
      <w:r>
        <w:t xml:space="preserve">7.15 </w:t>
      </w:r>
      <w:r>
        <w:tab/>
        <w:t>Close</w:t>
      </w:r>
      <w:r w:rsidR="009639F9">
        <w:t xml:space="preserve"> </w:t>
      </w:r>
    </w:p>
    <w:p w:rsidR="009639F9" w:rsidRDefault="009639F9"/>
    <w:p w:rsidR="009639F9" w:rsidRDefault="009639F9"/>
    <w:p w:rsidR="009639F9" w:rsidRDefault="009639F9"/>
    <w:p w:rsidR="009639F9" w:rsidRDefault="009639F9">
      <w:r>
        <w:t xml:space="preserve">Next meeting:   Monday 7 December 2015 at Wrose Health centre at 5.30 pm </w:t>
      </w:r>
    </w:p>
    <w:p w:rsidR="0091495D" w:rsidRDefault="0091495D"/>
    <w:p w:rsidR="002078BA" w:rsidRDefault="002078BA"/>
    <w:p w:rsidR="00472E9F" w:rsidRDefault="00472E9F"/>
    <w:sectPr w:rsidR="00472E9F" w:rsidSect="00E0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012D"/>
    <w:multiLevelType w:val="hybridMultilevel"/>
    <w:tmpl w:val="B25E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E9F"/>
    <w:rsid w:val="000203F2"/>
    <w:rsid w:val="00026D6F"/>
    <w:rsid w:val="00035A0B"/>
    <w:rsid w:val="000629CF"/>
    <w:rsid w:val="00065DF0"/>
    <w:rsid w:val="000838C7"/>
    <w:rsid w:val="000B5A53"/>
    <w:rsid w:val="00133E9D"/>
    <w:rsid w:val="0017182A"/>
    <w:rsid w:val="00173687"/>
    <w:rsid w:val="00192B00"/>
    <w:rsid w:val="001F6738"/>
    <w:rsid w:val="0020109B"/>
    <w:rsid w:val="002078BA"/>
    <w:rsid w:val="00233583"/>
    <w:rsid w:val="0030427D"/>
    <w:rsid w:val="0035108D"/>
    <w:rsid w:val="00365812"/>
    <w:rsid w:val="00371C30"/>
    <w:rsid w:val="0038340B"/>
    <w:rsid w:val="003A2E3F"/>
    <w:rsid w:val="003D50B9"/>
    <w:rsid w:val="00447ADD"/>
    <w:rsid w:val="00472E9F"/>
    <w:rsid w:val="004757FF"/>
    <w:rsid w:val="00484085"/>
    <w:rsid w:val="004F68D6"/>
    <w:rsid w:val="00516A7E"/>
    <w:rsid w:val="00521714"/>
    <w:rsid w:val="00525B82"/>
    <w:rsid w:val="005353C8"/>
    <w:rsid w:val="0058790D"/>
    <w:rsid w:val="0062499C"/>
    <w:rsid w:val="006558DD"/>
    <w:rsid w:val="00677758"/>
    <w:rsid w:val="00691F7C"/>
    <w:rsid w:val="00693EFF"/>
    <w:rsid w:val="006B4A2A"/>
    <w:rsid w:val="00716C74"/>
    <w:rsid w:val="00722DDB"/>
    <w:rsid w:val="00782A79"/>
    <w:rsid w:val="007A7CA0"/>
    <w:rsid w:val="007D07DA"/>
    <w:rsid w:val="007D79A7"/>
    <w:rsid w:val="0085747C"/>
    <w:rsid w:val="00875E66"/>
    <w:rsid w:val="008B38BE"/>
    <w:rsid w:val="008F0356"/>
    <w:rsid w:val="0091495D"/>
    <w:rsid w:val="00925A11"/>
    <w:rsid w:val="00932239"/>
    <w:rsid w:val="00936526"/>
    <w:rsid w:val="00944DC9"/>
    <w:rsid w:val="00952047"/>
    <w:rsid w:val="009639F9"/>
    <w:rsid w:val="009855DE"/>
    <w:rsid w:val="00985C7E"/>
    <w:rsid w:val="00A22115"/>
    <w:rsid w:val="00A43C4B"/>
    <w:rsid w:val="00A47B75"/>
    <w:rsid w:val="00AA18B2"/>
    <w:rsid w:val="00B4163F"/>
    <w:rsid w:val="00B92218"/>
    <w:rsid w:val="00C048D2"/>
    <w:rsid w:val="00C26873"/>
    <w:rsid w:val="00C47E3F"/>
    <w:rsid w:val="00D17EA8"/>
    <w:rsid w:val="00D63D0A"/>
    <w:rsid w:val="00D718CC"/>
    <w:rsid w:val="00D94834"/>
    <w:rsid w:val="00DB3319"/>
    <w:rsid w:val="00DB79AE"/>
    <w:rsid w:val="00DF0045"/>
    <w:rsid w:val="00E01812"/>
    <w:rsid w:val="00E040D5"/>
    <w:rsid w:val="00E35F1D"/>
    <w:rsid w:val="00F1528C"/>
    <w:rsid w:val="00F570B1"/>
    <w:rsid w:val="00F6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ThompsonRa</dc:creator>
  <cp:lastModifiedBy>ThompsonRa</cp:lastModifiedBy>
  <cp:revision>9</cp:revision>
  <cp:lastPrinted>2015-09-09T11:02:00Z</cp:lastPrinted>
  <dcterms:created xsi:type="dcterms:W3CDTF">2015-08-04T14:35:00Z</dcterms:created>
  <dcterms:modified xsi:type="dcterms:W3CDTF">2015-09-11T09:09:00Z</dcterms:modified>
</cp:coreProperties>
</file>